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79" w:rsidRDefault="00AB24FB" w:rsidP="001378A6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155275</wp:posOffset>
                </wp:positionH>
                <wp:positionV relativeFrom="paragraph">
                  <wp:posOffset>11706</wp:posOffset>
                </wp:positionV>
                <wp:extent cx="4193628" cy="147511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628" cy="147511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D8" w:rsidRDefault="00A87B38" w:rsidP="00BB72B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40"/>
                              </w:rPr>
                            </w:pPr>
                            <w:r w:rsidRPr="00BB72B3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40"/>
                              </w:rPr>
                              <w:t>DOSSIER</w:t>
                            </w:r>
                            <w:r w:rsidR="00232AD8" w:rsidRPr="00BB72B3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40"/>
                              </w:rPr>
                              <w:t xml:space="preserve"> D’INSCRIPTION</w:t>
                            </w:r>
                          </w:p>
                          <w:p w:rsidR="00AB24FB" w:rsidRPr="00AB24FB" w:rsidRDefault="00AB24FB" w:rsidP="00BB72B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24FB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(Animateurs et responsables de groupe)</w:t>
                            </w:r>
                          </w:p>
                          <w:p w:rsidR="00AE11B3" w:rsidRPr="00BB72B3" w:rsidRDefault="00641825" w:rsidP="00BB72B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BB72B3">
                              <w:rPr>
                                <w:b/>
                                <w:sz w:val="28"/>
                              </w:rPr>
                              <w:t xml:space="preserve">PÈLERINAGE </w:t>
                            </w:r>
                            <w:r w:rsidR="00197D1A">
                              <w:rPr>
                                <w:b/>
                                <w:sz w:val="28"/>
                              </w:rPr>
                              <w:t>NATIONAL</w:t>
                            </w:r>
                            <w:r w:rsidRPr="00BB72B3">
                              <w:rPr>
                                <w:b/>
                                <w:sz w:val="28"/>
                              </w:rPr>
                              <w:t xml:space="preserve"> DES SERVANT(E)S </w:t>
                            </w:r>
                            <w:r w:rsidR="00197D1A">
                              <w:rPr>
                                <w:b/>
                                <w:sz w:val="28"/>
                              </w:rPr>
                              <w:t xml:space="preserve">DE MESSE </w:t>
                            </w:r>
                            <w:r w:rsidRPr="00BB72B3">
                              <w:rPr>
                                <w:b/>
                                <w:sz w:val="28"/>
                              </w:rPr>
                              <w:t xml:space="preserve">À ROME DU </w:t>
                            </w:r>
                            <w:r w:rsidR="00A14AB6">
                              <w:rPr>
                                <w:b/>
                                <w:sz w:val="28"/>
                              </w:rPr>
                              <w:t>22</w:t>
                            </w:r>
                            <w:r w:rsidRPr="00BB72B3">
                              <w:rPr>
                                <w:b/>
                                <w:sz w:val="28"/>
                              </w:rPr>
                              <w:t xml:space="preserve"> AU </w:t>
                            </w:r>
                            <w:r w:rsidR="00BE2E82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A14AB6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AOÛT 2021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25pt;margin-top:.9pt;width:330.2pt;height:1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" fillcolor="white [3201]" stroked="f" strokeweight="2pt">
                <v:textbox inset=",7.2pt,,7.2pt">
                  <w:txbxContent>
                    <w:p w:rsidR="00232AD8" w:rsidRDefault="00A87B38" w:rsidP="00BB72B3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40"/>
                        </w:rPr>
                      </w:pPr>
                      <w:r w:rsidRPr="00BB72B3">
                        <w:rPr>
                          <w:rFonts w:cstheme="minorHAnsi"/>
                          <w:b/>
                          <w:bCs/>
                          <w:color w:val="0070C0"/>
                          <w:sz w:val="40"/>
                        </w:rPr>
                        <w:t>DOSSIER</w:t>
                      </w:r>
                      <w:r w:rsidR="00232AD8" w:rsidRPr="00BB72B3">
                        <w:rPr>
                          <w:rFonts w:cstheme="minorHAnsi"/>
                          <w:b/>
                          <w:bCs/>
                          <w:color w:val="0070C0"/>
                          <w:sz w:val="40"/>
                        </w:rPr>
                        <w:t xml:space="preserve"> D’INSCRIPTION</w:t>
                      </w:r>
                    </w:p>
                    <w:p w:rsidR="00AB24FB" w:rsidRPr="00AB24FB" w:rsidRDefault="00AB24FB" w:rsidP="00BB72B3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AB24FB">
                        <w:rPr>
                          <w:rFonts w:cstheme="minorHAnsi"/>
                          <w:b/>
                          <w:bCs/>
                          <w:color w:val="0070C0"/>
                          <w:sz w:val="36"/>
                          <w:szCs w:val="36"/>
                        </w:rPr>
                        <w:t>(Animateurs et responsables de groupe)</w:t>
                      </w:r>
                    </w:p>
                    <w:p w:rsidR="00AE11B3" w:rsidRPr="00BB72B3" w:rsidRDefault="00641825" w:rsidP="00BB72B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BB72B3">
                        <w:rPr>
                          <w:b/>
                          <w:sz w:val="28"/>
                        </w:rPr>
                        <w:t xml:space="preserve">PÈLERINAGE </w:t>
                      </w:r>
                      <w:r w:rsidR="00197D1A">
                        <w:rPr>
                          <w:b/>
                          <w:sz w:val="28"/>
                        </w:rPr>
                        <w:t>NATIONAL</w:t>
                      </w:r>
                      <w:r w:rsidRPr="00BB72B3">
                        <w:rPr>
                          <w:b/>
                          <w:sz w:val="28"/>
                        </w:rPr>
                        <w:t xml:space="preserve"> DES SERVANT(E)S </w:t>
                      </w:r>
                      <w:r w:rsidR="00197D1A">
                        <w:rPr>
                          <w:b/>
                          <w:sz w:val="28"/>
                        </w:rPr>
                        <w:t xml:space="preserve">DE MESSE </w:t>
                      </w:r>
                      <w:r w:rsidRPr="00BB72B3">
                        <w:rPr>
                          <w:b/>
                          <w:sz w:val="28"/>
                        </w:rPr>
                        <w:t xml:space="preserve">À ROME DU </w:t>
                      </w:r>
                      <w:r w:rsidR="00A14AB6">
                        <w:rPr>
                          <w:b/>
                          <w:sz w:val="28"/>
                        </w:rPr>
                        <w:t>22</w:t>
                      </w:r>
                      <w:r w:rsidRPr="00BB72B3">
                        <w:rPr>
                          <w:b/>
                          <w:sz w:val="28"/>
                        </w:rPr>
                        <w:t xml:space="preserve"> AU </w:t>
                      </w:r>
                      <w:r w:rsidR="00BE2E82">
                        <w:rPr>
                          <w:b/>
                          <w:sz w:val="28"/>
                        </w:rPr>
                        <w:t>2</w:t>
                      </w:r>
                      <w:r w:rsidR="00A14AB6">
                        <w:rPr>
                          <w:b/>
                          <w:sz w:val="28"/>
                        </w:rPr>
                        <w:t>8</w:t>
                      </w:r>
                      <w:r>
                        <w:rPr>
                          <w:b/>
                          <w:sz w:val="28"/>
                        </w:rPr>
                        <w:t xml:space="preserve"> AOÛT 2021</w:t>
                      </w:r>
                    </w:p>
                  </w:txbxContent>
                </v:textbox>
              </v:shape>
            </w:pict>
          </mc:Fallback>
        </mc:AlternateContent>
      </w:r>
      <w:r w:rsidR="007406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7pt;margin-top:-14.25pt;width:199.35pt;height:101pt;z-index:251700224;mso-position-horizontal-relative:margin;mso-position-vertical-relative:margin">
            <v:imagedata r:id="rId7" o:title="logo_pelerinage_1"/>
            <w10:wrap type="square" anchorx="margin" anchory="margin"/>
          </v:shape>
        </w:pict>
      </w:r>
      <w:r w:rsidR="008A0879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="008A0879"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:rsidR="00D74506" w:rsidRDefault="008A0879" w:rsidP="001378A6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:rsidR="00A16278" w:rsidRPr="008A0879" w:rsidRDefault="00D74506" w:rsidP="001378A6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 w:rsidR="00A16278" w:rsidRPr="00FB130C">
        <w:rPr>
          <w:rFonts w:asciiTheme="majorHAnsi" w:hAnsiTheme="majorHAnsi" w:cs="TimesNewRomanPS-BoldMT"/>
          <w:b/>
          <w:bCs/>
          <w:color w:val="0070C0"/>
          <w:sz w:val="32"/>
          <w:szCs w:val="36"/>
        </w:rPr>
        <w:t xml:space="preserve"> </w:t>
      </w:r>
    </w:p>
    <w:p w:rsidR="008A0879" w:rsidRDefault="008A0879" w:rsidP="001378A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sz w:val="24"/>
          <w:szCs w:val="20"/>
          <w:u w:val="single"/>
        </w:rPr>
      </w:pPr>
    </w:p>
    <w:p w:rsidR="00232AD8" w:rsidRDefault="00232AD8" w:rsidP="001378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ajorHAnsi" w:hAnsiTheme="majorHAnsi" w:cs="TimesNewRomanPS-BoldMT"/>
          <w:b/>
          <w:bCs/>
          <w:color w:val="0070C0"/>
          <w:sz w:val="32"/>
          <w:szCs w:val="36"/>
          <w:u w:val="single"/>
        </w:rPr>
      </w:pPr>
    </w:p>
    <w:p w:rsidR="00232AD8" w:rsidRDefault="00232AD8" w:rsidP="001378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ajorHAnsi" w:hAnsiTheme="majorHAnsi" w:cs="TimesNewRomanPS-BoldMT"/>
          <w:b/>
          <w:bCs/>
          <w:color w:val="0070C0"/>
          <w:sz w:val="32"/>
          <w:szCs w:val="36"/>
          <w:u w:val="single"/>
        </w:rPr>
      </w:pPr>
    </w:p>
    <w:p w:rsidR="00A14AB6" w:rsidRDefault="00A14AB6" w:rsidP="00A14A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AB24FB" w:rsidRDefault="00AB24FB" w:rsidP="00A14A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AB24FB" w:rsidRDefault="00AB24FB" w:rsidP="00A14A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0666A0" w:rsidRDefault="000666A0" w:rsidP="00A14A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D74506" w:rsidRDefault="00A14AB6" w:rsidP="00A14A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  <w:b/>
          <w:sz w:val="24"/>
          <w:szCs w:val="20"/>
          <w:u w:val="single"/>
        </w:rPr>
        <w:t xml:space="preserve">Dossier complet à adresser à : </w:t>
      </w:r>
      <w:r>
        <w:rPr>
          <w:rFonts w:cstheme="minorHAnsi"/>
          <w:b/>
          <w:sz w:val="24"/>
          <w:szCs w:val="20"/>
          <w:u w:val="single"/>
        </w:rPr>
        <w:br/>
        <w:t xml:space="preserve">Didier Szczepaniak – </w:t>
      </w:r>
      <w:r w:rsidR="00D673E6">
        <w:rPr>
          <w:rFonts w:cstheme="minorHAnsi"/>
          <w:b/>
          <w:sz w:val="24"/>
          <w:szCs w:val="20"/>
          <w:u w:val="single"/>
        </w:rPr>
        <w:t xml:space="preserve">Évêché de Pontoise, </w:t>
      </w:r>
      <w:r>
        <w:rPr>
          <w:rFonts w:cstheme="minorHAnsi"/>
          <w:b/>
          <w:sz w:val="24"/>
          <w:szCs w:val="20"/>
          <w:u w:val="single"/>
        </w:rPr>
        <w:t>16 chemin de la Pelouse – 95300 Pontoise</w:t>
      </w:r>
    </w:p>
    <w:p w:rsidR="00CA1B9A" w:rsidRDefault="00A14AB6" w:rsidP="001378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hAnsi="Arial" w:cs="Arial"/>
          <w:b/>
          <w:szCs w:val="20"/>
        </w:rPr>
      </w:pPr>
      <w:r>
        <w:rPr>
          <w:rFonts w:cstheme="minorHAnsi"/>
          <w:b/>
          <w:noProof/>
          <w:sz w:val="1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07D78" wp14:editId="43BA5489">
                <wp:simplePos x="0" y="0"/>
                <wp:positionH relativeFrom="column">
                  <wp:posOffset>161925</wp:posOffset>
                </wp:positionH>
                <wp:positionV relativeFrom="paragraph">
                  <wp:posOffset>224155</wp:posOffset>
                </wp:positionV>
                <wp:extent cx="6182360" cy="2943225"/>
                <wp:effectExtent l="0" t="0" r="27940" b="28575"/>
                <wp:wrapTight wrapText="bothSides">
                  <wp:wrapPolygon edited="0">
                    <wp:start x="0" y="0"/>
                    <wp:lineTo x="0" y="21670"/>
                    <wp:lineTo x="21631" y="21670"/>
                    <wp:lineTo x="21631" y="0"/>
                    <wp:lineTo x="0" y="0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2943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B38" w:rsidRPr="00BB72B3" w:rsidRDefault="00F425EF" w:rsidP="00BB72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DOCUMENTS</w:t>
                            </w:r>
                            <w:r w:rsidR="00A87B38" w:rsidRPr="00BB72B3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 xml:space="preserve"> À JOINDRE AU DOSSIER</w:t>
                            </w:r>
                            <w:r w:rsidR="00A87B38" w:rsidRPr="00BB72B3">
                              <w:rPr>
                                <w:rFonts w:cstheme="minorHAnsi"/>
                                <w:b/>
                                <w:sz w:val="20"/>
                              </w:rPr>
                              <w:t> :</w:t>
                            </w:r>
                          </w:p>
                          <w:p w:rsidR="00A87B38" w:rsidRPr="00BB72B3" w:rsidRDefault="00A87B38" w:rsidP="00BB72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:rsidR="006B3A34" w:rsidRDefault="00BE2E82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L</w:t>
                            </w:r>
                            <w:r w:rsidR="00A87B38" w:rsidRPr="00F425EF">
                              <w:rPr>
                                <w:rFonts w:cstheme="minorHAnsi"/>
                                <w:sz w:val="20"/>
                              </w:rPr>
                              <w:t xml:space="preserve">e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dossier</w:t>
                            </w:r>
                            <w:r w:rsidR="00A87B38"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d’inscription complété</w:t>
                            </w:r>
                            <w:r w:rsidR="006B3A34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avec soin et lisiblement, comprenant :</w:t>
                            </w:r>
                          </w:p>
                          <w:p w:rsidR="00BE2E82" w:rsidRDefault="00BE2E82" w:rsidP="00BE2E82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Les </w:t>
                            </w:r>
                            <w:r w:rsidRPr="00BE2E8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coordonnées du responsable, des participants, des personnes à joindre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en cas d’urgence</w:t>
                            </w:r>
                          </w:p>
                          <w:p w:rsidR="006B3A34" w:rsidRPr="00F425EF" w:rsidRDefault="006B3A34" w:rsidP="006B3A34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La </w:t>
                            </w:r>
                            <w:r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fiche sanitaire de liaison</w:t>
                            </w: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 (Cerfa n°10008*02)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signé</w:t>
                            </w:r>
                            <w:r w:rsidR="00BE2E82">
                              <w:rPr>
                                <w:rFonts w:cstheme="minorHAnsi"/>
                                <w:sz w:val="20"/>
                              </w:rPr>
                              <w:t>e</w:t>
                            </w:r>
                          </w:p>
                          <w:p w:rsidR="00A87B38" w:rsidRPr="00F425EF" w:rsidRDefault="00A87B38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Une </w:t>
                            </w:r>
                            <w:r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pièce d’identité valide</w:t>
                            </w:r>
                            <w:r w:rsidRPr="00F425EF">
                              <w:rPr>
                                <w:rFonts w:cstheme="minorHAnsi"/>
                                <w:sz w:val="20"/>
                              </w:rPr>
                              <w:t xml:space="preserve"> (carte d’identité ou passeport) </w:t>
                            </w:r>
                          </w:p>
                          <w:p w:rsidR="00BB72B3" w:rsidRPr="00F425EF" w:rsidRDefault="006B3A34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Une c</w:t>
                            </w:r>
                            <w:r w:rsidR="00BB72B3" w:rsidRPr="00F425EF">
                              <w:rPr>
                                <w:rFonts w:cstheme="minorHAnsi"/>
                                <w:sz w:val="20"/>
                              </w:rPr>
                              <w:t xml:space="preserve">opie de la </w:t>
                            </w:r>
                            <w:r w:rsidR="00BB72B3"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Carte Vitale</w:t>
                            </w:r>
                            <w:r w:rsidR="00BB72B3" w:rsidRPr="00F425EF">
                              <w:rPr>
                                <w:rFonts w:cstheme="minorHAnsi"/>
                                <w:sz w:val="20"/>
                              </w:rPr>
                              <w:t xml:space="preserve"> et de la </w:t>
                            </w:r>
                            <w:r w:rsidR="00BB72B3" w:rsidRPr="00F425EF">
                              <w:rPr>
                                <w:rFonts w:cstheme="minorHAnsi"/>
                                <w:b/>
                                <w:sz w:val="20"/>
                              </w:rPr>
                              <w:t>carte de mutuelle</w:t>
                            </w:r>
                          </w:p>
                          <w:p w:rsidR="00A87B38" w:rsidRPr="000666A0" w:rsidRDefault="00A87B38" w:rsidP="00F425E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Le </w:t>
                            </w:r>
                            <w:r w:rsidRPr="00F425EF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règlement du séjour</w:t>
                            </w:r>
                            <w:r w:rsidR="00401164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, </w:t>
                            </w:r>
                            <w:r w:rsidR="00401164" w:rsidRPr="00401164">
                              <w:rPr>
                                <w:rFonts w:cstheme="minorHAnsi"/>
                                <w:bCs/>
                                <w:sz w:val="20"/>
                              </w:rPr>
                              <w:t>en chambre double</w:t>
                            </w:r>
                            <w:r w:rsidR="00401164">
                              <w:rPr>
                                <w:rFonts w:cstheme="minorHAnsi"/>
                                <w:bCs/>
                                <w:sz w:val="20"/>
                              </w:rPr>
                              <w:t>,</w:t>
                            </w:r>
                            <w:r w:rsidR="00AB24FB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 (730€)</w:t>
                            </w:r>
                            <w:r w:rsidRPr="00F425EF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, à l’ordre de « ADP – </w:t>
                            </w:r>
                            <w:r w:rsidR="00BE2E82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F425EF"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>ervice des pèlerinages »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. Possibilité de régler en plusieurs chèques, en indiquant au dos l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es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date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s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d’encaissement souhaitée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s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, qui doi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ven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t être antérieure</w:t>
                            </w:r>
                            <w:r w:rsidR="00BE2E82">
                              <w:rPr>
                                <w:rFonts w:cstheme="minorHAnsi"/>
                                <w:bCs/>
                                <w:sz w:val="20"/>
                              </w:rPr>
                              <w:t>s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 au début du </w:t>
                            </w:r>
                            <w:r w:rsidR="00BB72B3"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pèlerinage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 xml:space="preserve">. </w:t>
                            </w:r>
                            <w:r w:rsidR="00401164">
                              <w:rPr>
                                <w:sz w:val="20"/>
                                <w:szCs w:val="20"/>
                              </w:rPr>
                              <w:t>En cas de désistement, un montant minimum de 50€ sera retenu pour frais de dossier</w:t>
                            </w:r>
                            <w:r w:rsidRPr="00F425EF">
                              <w:rPr>
                                <w:rFonts w:cstheme="minorHAnsi"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0666A0" w:rsidRPr="000666A0" w:rsidRDefault="003111CB" w:rsidP="000666A0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0666A0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FRAIS D’ANNULATION </w:t>
                            </w:r>
                            <w:r w:rsidR="000666A0" w:rsidRPr="000666A0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666A0" w:rsidRPr="000666A0" w:rsidRDefault="000666A0" w:rsidP="000666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666A0">
                              <w:rPr>
                                <w:rFonts w:cstheme="minorHAnsi"/>
                                <w:sz w:val="20"/>
                              </w:rPr>
                              <w:t>avant le 23/07/2021 seront retenus 146 €, du 24/07/2021 au 14/08/2021 seront retenus 365 €, du 15/08/2021 au 22/08/2021 seront retenus 730 €.</w:t>
                            </w:r>
                            <w:r w:rsidR="00270E49">
                              <w:rPr>
                                <w:rFonts w:cstheme="minorHAnsi"/>
                                <w:sz w:val="20"/>
                              </w:rPr>
                              <w:br/>
                            </w:r>
                            <w:r w:rsidR="00270E49">
                              <w:rPr>
                                <w:rFonts w:cstheme="minorHAnsi"/>
                                <w:sz w:val="20"/>
                              </w:rPr>
                              <w:t>Pour connaître les conditions générales et particulières du pèlerinage, se référer au tract.</w:t>
                            </w:r>
                            <w:bookmarkStart w:id="0" w:name="_GoBack"/>
                            <w:bookmarkEnd w:id="0"/>
                          </w:p>
                          <w:p w:rsidR="00A87B38" w:rsidRPr="00BB72B3" w:rsidRDefault="00A87B38" w:rsidP="00401164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BB72B3">
                              <w:rPr>
                                <w:rFonts w:cstheme="minorHAnsi"/>
                                <w:b/>
                                <w:bCs/>
                                <w:iCs/>
                                <w:sz w:val="20"/>
                              </w:rPr>
                              <w:t>Pour toute question administrative, contacter la Direction diocésaine des pèlerinages</w:t>
                            </w:r>
                          </w:p>
                          <w:p w:rsidR="00A87B38" w:rsidRPr="00BB72B3" w:rsidRDefault="00A87B38" w:rsidP="00BB72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B72B3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>Évêché, 16 chemin de la Pelouse 95300 Pontoise</w:t>
                            </w:r>
                            <w:r w:rsidR="006B3A34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 xml:space="preserve"> - </w:t>
                            </w:r>
                            <w:r w:rsidRPr="00BB72B3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 xml:space="preserve">01 34 24 74 29 </w:t>
                            </w:r>
                            <w:r w:rsidR="00BE2E82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>-</w:t>
                            </w:r>
                            <w:r w:rsidRPr="00BB72B3">
                              <w:rPr>
                                <w:rFonts w:cstheme="minorHAnsi"/>
                                <w:bCs/>
                                <w:iCs/>
                                <w:sz w:val="20"/>
                              </w:rPr>
                              <w:t xml:space="preserve"> pelerinages95@catholique95.fr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07D7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2.75pt;margin-top:17.65pt;width:486.8pt;height:23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" fillcolor="white [3201]" strokecolor="#4f81bd [3204]" strokeweight="2pt">
                <v:textbox inset=",7.2pt,,7.2pt">
                  <w:txbxContent>
                    <w:p w:rsidR="00A87B38" w:rsidRPr="00BB72B3" w:rsidRDefault="00F425EF" w:rsidP="00BB72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DOCUMENTS</w:t>
                      </w:r>
                      <w:r w:rsidR="00A87B38" w:rsidRPr="00BB72B3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 xml:space="preserve"> À JOINDRE AU DOSSIER</w:t>
                      </w:r>
                      <w:r w:rsidR="00A87B38" w:rsidRPr="00BB72B3">
                        <w:rPr>
                          <w:rFonts w:cstheme="minorHAnsi"/>
                          <w:b/>
                          <w:sz w:val="20"/>
                        </w:rPr>
                        <w:t> :</w:t>
                      </w:r>
                    </w:p>
                    <w:p w:rsidR="00A87B38" w:rsidRPr="00BB72B3" w:rsidRDefault="00A87B38" w:rsidP="00BB72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6"/>
                          <w:u w:val="single"/>
                        </w:rPr>
                      </w:pPr>
                    </w:p>
                    <w:p w:rsidR="006B3A34" w:rsidRDefault="00BE2E82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L</w:t>
                      </w:r>
                      <w:r w:rsidR="00A87B38" w:rsidRPr="00F425EF">
                        <w:rPr>
                          <w:rFonts w:cstheme="minorHAnsi"/>
                          <w:sz w:val="20"/>
                        </w:rPr>
                        <w:t xml:space="preserve">e </w:t>
                      </w:r>
                      <w:r>
                        <w:rPr>
                          <w:rFonts w:cstheme="minorHAnsi"/>
                          <w:b/>
                          <w:sz w:val="20"/>
                        </w:rPr>
                        <w:t>dossier</w:t>
                      </w:r>
                      <w:r w:rsidR="00A87B38" w:rsidRPr="00F425EF">
                        <w:rPr>
                          <w:rFonts w:cstheme="minorHAnsi"/>
                          <w:b/>
                          <w:sz w:val="20"/>
                        </w:rPr>
                        <w:t xml:space="preserve"> d’inscription complété</w:t>
                      </w:r>
                      <w:r w:rsidR="006B3A34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>avec soin et lisiblement, comprenant :</w:t>
                      </w:r>
                    </w:p>
                    <w:p w:rsidR="00BE2E82" w:rsidRDefault="00BE2E82" w:rsidP="00BE2E82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Les </w:t>
                      </w:r>
                      <w:r w:rsidRPr="00BE2E82">
                        <w:rPr>
                          <w:rFonts w:cstheme="minorHAnsi"/>
                          <w:b/>
                          <w:sz w:val="20"/>
                        </w:rPr>
                        <w:t xml:space="preserve">coordonnées du responsable, des participants, des personnes à joindre </w:t>
                      </w:r>
                      <w:r>
                        <w:rPr>
                          <w:rFonts w:cstheme="minorHAnsi"/>
                          <w:sz w:val="20"/>
                        </w:rPr>
                        <w:t>en cas d’urgence</w:t>
                      </w:r>
                    </w:p>
                    <w:p w:rsidR="006B3A34" w:rsidRPr="00F425EF" w:rsidRDefault="006B3A34" w:rsidP="006B3A34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F425EF">
                        <w:rPr>
                          <w:rFonts w:cstheme="minorHAnsi"/>
                          <w:sz w:val="20"/>
                        </w:rPr>
                        <w:t xml:space="preserve">La </w:t>
                      </w:r>
                      <w:r w:rsidRPr="00F425EF">
                        <w:rPr>
                          <w:rFonts w:cstheme="minorHAnsi"/>
                          <w:b/>
                          <w:sz w:val="20"/>
                        </w:rPr>
                        <w:t>fiche sanitaire de liaison</w:t>
                      </w:r>
                      <w:r w:rsidRPr="00F425EF">
                        <w:rPr>
                          <w:rFonts w:cstheme="minorHAnsi"/>
                          <w:sz w:val="20"/>
                        </w:rPr>
                        <w:t xml:space="preserve"> (Cerfa n°10008*02) </w:t>
                      </w:r>
                      <w:r>
                        <w:rPr>
                          <w:rFonts w:cstheme="minorHAnsi"/>
                          <w:sz w:val="20"/>
                        </w:rPr>
                        <w:t>signé</w:t>
                      </w:r>
                      <w:r w:rsidR="00BE2E82">
                        <w:rPr>
                          <w:rFonts w:cstheme="minorHAnsi"/>
                          <w:sz w:val="20"/>
                        </w:rPr>
                        <w:t>e</w:t>
                      </w:r>
                    </w:p>
                    <w:p w:rsidR="00A87B38" w:rsidRPr="00F425EF" w:rsidRDefault="00A87B38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F425EF">
                        <w:rPr>
                          <w:rFonts w:cstheme="minorHAnsi"/>
                          <w:sz w:val="20"/>
                        </w:rPr>
                        <w:t xml:space="preserve">Une </w:t>
                      </w:r>
                      <w:r w:rsidRPr="00F425EF">
                        <w:rPr>
                          <w:rFonts w:cstheme="minorHAnsi"/>
                          <w:b/>
                          <w:sz w:val="20"/>
                        </w:rPr>
                        <w:t>pièce d’identité valide</w:t>
                      </w:r>
                      <w:r w:rsidRPr="00F425EF">
                        <w:rPr>
                          <w:rFonts w:cstheme="minorHAnsi"/>
                          <w:sz w:val="20"/>
                        </w:rPr>
                        <w:t xml:space="preserve"> (carte d’identité ou passeport) </w:t>
                      </w:r>
                    </w:p>
                    <w:p w:rsidR="00BB72B3" w:rsidRPr="00F425EF" w:rsidRDefault="006B3A34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Une c</w:t>
                      </w:r>
                      <w:r w:rsidR="00BB72B3" w:rsidRPr="00F425EF">
                        <w:rPr>
                          <w:rFonts w:cstheme="minorHAnsi"/>
                          <w:sz w:val="20"/>
                        </w:rPr>
                        <w:t xml:space="preserve">opie de la </w:t>
                      </w:r>
                      <w:r w:rsidR="00BB72B3" w:rsidRPr="00F425EF">
                        <w:rPr>
                          <w:rFonts w:cstheme="minorHAnsi"/>
                          <w:b/>
                          <w:sz w:val="20"/>
                        </w:rPr>
                        <w:t>Carte Vitale</w:t>
                      </w:r>
                      <w:r w:rsidR="00BB72B3" w:rsidRPr="00F425EF">
                        <w:rPr>
                          <w:rFonts w:cstheme="minorHAnsi"/>
                          <w:sz w:val="20"/>
                        </w:rPr>
                        <w:t xml:space="preserve"> et de la </w:t>
                      </w:r>
                      <w:r w:rsidR="00BB72B3" w:rsidRPr="00F425EF">
                        <w:rPr>
                          <w:rFonts w:cstheme="minorHAnsi"/>
                          <w:b/>
                          <w:sz w:val="20"/>
                        </w:rPr>
                        <w:t>carte de mutuelle</w:t>
                      </w:r>
                    </w:p>
                    <w:p w:rsidR="00A87B38" w:rsidRPr="000666A0" w:rsidRDefault="00A87B38" w:rsidP="00F425E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Le </w:t>
                      </w:r>
                      <w:r w:rsidRPr="00F425EF">
                        <w:rPr>
                          <w:rFonts w:cstheme="minorHAnsi"/>
                          <w:b/>
                          <w:bCs/>
                          <w:sz w:val="20"/>
                        </w:rPr>
                        <w:t>règlement du séjour</w:t>
                      </w:r>
                      <w:r w:rsidR="00401164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, </w:t>
                      </w:r>
                      <w:r w:rsidR="00401164" w:rsidRPr="00401164">
                        <w:rPr>
                          <w:rFonts w:cstheme="minorHAnsi"/>
                          <w:bCs/>
                          <w:sz w:val="20"/>
                        </w:rPr>
                        <w:t>en chambre double</w:t>
                      </w:r>
                      <w:r w:rsidR="00401164">
                        <w:rPr>
                          <w:rFonts w:cstheme="minorHAnsi"/>
                          <w:bCs/>
                          <w:sz w:val="20"/>
                        </w:rPr>
                        <w:t>,</w:t>
                      </w:r>
                      <w:r w:rsidR="00AB24FB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(730€)</w:t>
                      </w:r>
                      <w:r w:rsidRPr="00F425EF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, à l’ordre de « ADP – </w:t>
                      </w:r>
                      <w:r w:rsidR="00BE2E82">
                        <w:rPr>
                          <w:rFonts w:cstheme="minorHAnsi"/>
                          <w:b/>
                          <w:bCs/>
                          <w:sz w:val="20"/>
                        </w:rPr>
                        <w:t>S</w:t>
                      </w:r>
                      <w:r w:rsidRPr="00F425EF">
                        <w:rPr>
                          <w:rFonts w:cstheme="minorHAnsi"/>
                          <w:b/>
                          <w:bCs/>
                          <w:sz w:val="20"/>
                        </w:rPr>
                        <w:t>ervice des pèlerinages »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>. Possibilité de régler en plusieurs chèques, en indiquant au dos l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es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 date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s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 d’encaissement souhaitée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s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>, qui doi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ven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>t être antérieure</w:t>
                      </w:r>
                      <w:r w:rsidR="00BE2E82">
                        <w:rPr>
                          <w:rFonts w:cstheme="minorHAnsi"/>
                          <w:bCs/>
                          <w:sz w:val="20"/>
                        </w:rPr>
                        <w:t>s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 au début du </w:t>
                      </w:r>
                      <w:r w:rsidR="00BB72B3" w:rsidRPr="00F425EF">
                        <w:rPr>
                          <w:rFonts w:cstheme="minorHAnsi"/>
                          <w:bCs/>
                          <w:sz w:val="20"/>
                        </w:rPr>
                        <w:t>pèlerinage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 xml:space="preserve">. </w:t>
                      </w:r>
                      <w:r w:rsidR="00401164">
                        <w:rPr>
                          <w:sz w:val="20"/>
                          <w:szCs w:val="20"/>
                        </w:rPr>
                        <w:t>En cas de désistement, un montant minimum de 50€ sera retenu pour frais de dossier</w:t>
                      </w:r>
                      <w:r w:rsidRPr="00F425EF">
                        <w:rPr>
                          <w:rFonts w:cstheme="minorHAnsi"/>
                          <w:bCs/>
                          <w:sz w:val="20"/>
                        </w:rPr>
                        <w:t>.</w:t>
                      </w:r>
                    </w:p>
                    <w:p w:rsidR="000666A0" w:rsidRPr="000666A0" w:rsidRDefault="003111CB" w:rsidP="000666A0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0666A0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FRAIS D’ANNULATION </w:t>
                      </w:r>
                      <w:r w:rsidR="000666A0" w:rsidRPr="000666A0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0666A0" w:rsidRPr="000666A0" w:rsidRDefault="000666A0" w:rsidP="000666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cstheme="minorHAnsi"/>
                          <w:sz w:val="20"/>
                        </w:rPr>
                      </w:pPr>
                      <w:r w:rsidRPr="000666A0">
                        <w:rPr>
                          <w:rFonts w:cstheme="minorHAnsi"/>
                          <w:sz w:val="20"/>
                        </w:rPr>
                        <w:t>avant le 23/07/2021 seront retenus 146 €, du 24/07/2021 au 14/08/2021 seront retenus 365 €, du 15/08/2021 au 22/08/2021 seront retenus 730 €.</w:t>
                      </w:r>
                      <w:r w:rsidR="00270E49">
                        <w:rPr>
                          <w:rFonts w:cstheme="minorHAnsi"/>
                          <w:sz w:val="20"/>
                        </w:rPr>
                        <w:br/>
                      </w:r>
                      <w:r w:rsidR="00270E49">
                        <w:rPr>
                          <w:rFonts w:cstheme="minorHAnsi"/>
                          <w:sz w:val="20"/>
                        </w:rPr>
                        <w:t>Pour connaître les conditions générales et particulières du pèlerinage, se référer au tract.</w:t>
                      </w:r>
                      <w:bookmarkStart w:id="1" w:name="_GoBack"/>
                      <w:bookmarkEnd w:id="1"/>
                    </w:p>
                    <w:p w:rsidR="00A87B38" w:rsidRPr="00BB72B3" w:rsidRDefault="00A87B38" w:rsidP="00401164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cstheme="minorHAnsi"/>
                          <w:b/>
                          <w:bCs/>
                          <w:iCs/>
                          <w:sz w:val="20"/>
                        </w:rPr>
                      </w:pPr>
                      <w:r w:rsidRPr="00BB72B3">
                        <w:rPr>
                          <w:rFonts w:cstheme="minorHAnsi"/>
                          <w:b/>
                          <w:bCs/>
                          <w:iCs/>
                          <w:sz w:val="20"/>
                        </w:rPr>
                        <w:t>Pour toute question administrative, contacter la Direction diocésaine des pèlerinages</w:t>
                      </w:r>
                    </w:p>
                    <w:p w:rsidR="00A87B38" w:rsidRPr="00BB72B3" w:rsidRDefault="00A87B38" w:rsidP="00BB72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</w:rPr>
                      </w:pPr>
                      <w:r w:rsidRPr="00BB72B3">
                        <w:rPr>
                          <w:rFonts w:cstheme="minorHAnsi"/>
                          <w:bCs/>
                          <w:iCs/>
                          <w:sz w:val="20"/>
                        </w:rPr>
                        <w:t>Évêché, 16 chemin de la Pelouse 95300 Pontoise</w:t>
                      </w:r>
                      <w:r w:rsidR="006B3A34">
                        <w:rPr>
                          <w:rFonts w:cstheme="minorHAnsi"/>
                          <w:bCs/>
                          <w:iCs/>
                          <w:sz w:val="20"/>
                        </w:rPr>
                        <w:t xml:space="preserve"> - </w:t>
                      </w:r>
                      <w:r w:rsidRPr="00BB72B3">
                        <w:rPr>
                          <w:rFonts w:cstheme="minorHAnsi"/>
                          <w:bCs/>
                          <w:iCs/>
                          <w:sz w:val="20"/>
                        </w:rPr>
                        <w:t xml:space="preserve">01 34 24 74 29 </w:t>
                      </w:r>
                      <w:r w:rsidR="00BE2E82">
                        <w:rPr>
                          <w:rFonts w:cstheme="minorHAnsi"/>
                          <w:bCs/>
                          <w:iCs/>
                          <w:sz w:val="20"/>
                        </w:rPr>
                        <w:t>-</w:t>
                      </w:r>
                      <w:r w:rsidRPr="00BB72B3">
                        <w:rPr>
                          <w:rFonts w:cstheme="minorHAnsi"/>
                          <w:bCs/>
                          <w:iCs/>
                          <w:sz w:val="20"/>
                        </w:rPr>
                        <w:t xml:space="preserve"> pelerinages95@catholique95.fr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14AB6" w:rsidRDefault="00A14AB6" w:rsidP="00BB72B3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color w:val="0070C0"/>
          <w:sz w:val="24"/>
          <w:szCs w:val="20"/>
        </w:rPr>
      </w:pPr>
    </w:p>
    <w:p w:rsidR="00BB72B3" w:rsidRPr="00BB72B3" w:rsidRDefault="009725FD" w:rsidP="00BB72B3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  <w:color w:val="0070C0"/>
          <w:sz w:val="24"/>
          <w:szCs w:val="20"/>
        </w:rPr>
      </w:pPr>
      <w:r w:rsidRPr="00BB72B3">
        <w:rPr>
          <w:rFonts w:ascii="Arial" w:hAnsi="Arial" w:cs="Arial"/>
          <w:b/>
          <w:color w:val="0070C0"/>
          <w:sz w:val="24"/>
          <w:szCs w:val="20"/>
        </w:rPr>
        <w:t>►</w:t>
      </w:r>
      <w:r w:rsidR="00BE2E82">
        <w:rPr>
          <w:rFonts w:cstheme="minorHAnsi"/>
          <w:b/>
          <w:color w:val="0070C0"/>
          <w:sz w:val="24"/>
          <w:szCs w:val="20"/>
          <w:u w:val="single"/>
        </w:rPr>
        <w:t xml:space="preserve">Coordonnées </w:t>
      </w:r>
    </w:p>
    <w:p w:rsidR="008A0879" w:rsidRPr="00BB72B3" w:rsidRDefault="008A0879" w:rsidP="00BE2E82">
      <w:pPr>
        <w:autoSpaceDE w:val="0"/>
        <w:autoSpaceDN w:val="0"/>
        <w:adjustRightInd w:val="0"/>
        <w:spacing w:after="120" w:line="360" w:lineRule="auto"/>
        <w:ind w:left="284"/>
        <w:contextualSpacing/>
        <w:jc w:val="both"/>
        <w:rPr>
          <w:rFonts w:cstheme="minorHAnsi"/>
          <w:b/>
          <w:color w:val="0070C0"/>
          <w:sz w:val="24"/>
          <w:szCs w:val="20"/>
          <w:u w:val="single"/>
        </w:rPr>
      </w:pPr>
      <w:r w:rsidRPr="00E216D6">
        <w:rPr>
          <w:rFonts w:cstheme="minorHAnsi"/>
          <w:sz w:val="20"/>
          <w:szCs w:val="20"/>
        </w:rPr>
        <w:t>Nom : ________________________</w:t>
      </w:r>
      <w:r>
        <w:rPr>
          <w:rFonts w:cstheme="minorHAnsi"/>
          <w:sz w:val="20"/>
          <w:szCs w:val="20"/>
        </w:rPr>
        <w:t>___</w:t>
      </w:r>
      <w:r w:rsidR="00232AD8">
        <w:rPr>
          <w:rFonts w:cstheme="minorHAnsi"/>
          <w:sz w:val="20"/>
          <w:szCs w:val="20"/>
        </w:rPr>
        <w:t xml:space="preserve">___________ </w:t>
      </w:r>
      <w:r w:rsidRPr="00E216D6">
        <w:rPr>
          <w:rFonts w:cstheme="minorHAnsi"/>
          <w:sz w:val="20"/>
          <w:szCs w:val="20"/>
        </w:rPr>
        <w:t>Prénom(s) : ___</w:t>
      </w:r>
      <w:r>
        <w:rPr>
          <w:rFonts w:cstheme="minorHAnsi"/>
          <w:sz w:val="20"/>
          <w:szCs w:val="20"/>
        </w:rPr>
        <w:t>___</w:t>
      </w:r>
      <w:r w:rsidRPr="00E216D6">
        <w:rPr>
          <w:rFonts w:cstheme="minorHAnsi"/>
          <w:sz w:val="20"/>
          <w:szCs w:val="20"/>
        </w:rPr>
        <w:t>____</w:t>
      </w:r>
      <w:r w:rsidR="00232AD8">
        <w:rPr>
          <w:rFonts w:cstheme="minorHAnsi"/>
          <w:sz w:val="20"/>
          <w:szCs w:val="20"/>
        </w:rPr>
        <w:t>_____________________________</w:t>
      </w:r>
      <w:r w:rsidR="00BE2E82">
        <w:rPr>
          <w:rFonts w:cstheme="minorHAnsi"/>
          <w:sz w:val="20"/>
          <w:szCs w:val="20"/>
        </w:rPr>
        <w:t>_</w:t>
      </w:r>
      <w:r w:rsidR="00232AD8">
        <w:rPr>
          <w:rFonts w:cstheme="minorHAnsi"/>
          <w:sz w:val="20"/>
          <w:szCs w:val="20"/>
        </w:rPr>
        <w:t>____</w:t>
      </w:r>
    </w:p>
    <w:p w:rsidR="008A0879" w:rsidRPr="00E216D6" w:rsidRDefault="00BE2E82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8A0879" w:rsidRPr="00E216D6">
        <w:rPr>
          <w:rFonts w:cstheme="minorHAnsi"/>
          <w:sz w:val="20"/>
          <w:szCs w:val="20"/>
        </w:rPr>
        <w:t>dresse</w:t>
      </w:r>
      <w:r w:rsidR="008A0879">
        <w:rPr>
          <w:rFonts w:cstheme="minorHAnsi"/>
          <w:sz w:val="20"/>
          <w:szCs w:val="20"/>
        </w:rPr>
        <w:t> : N° : __________</w:t>
      </w:r>
      <w:r w:rsidR="00232AD8">
        <w:rPr>
          <w:rFonts w:cstheme="minorHAnsi"/>
          <w:sz w:val="20"/>
          <w:szCs w:val="20"/>
        </w:rPr>
        <w:t xml:space="preserve">   </w:t>
      </w:r>
      <w:r w:rsidR="008A0879" w:rsidRPr="00E216D6">
        <w:rPr>
          <w:rFonts w:cstheme="minorHAnsi"/>
          <w:sz w:val="20"/>
          <w:szCs w:val="20"/>
        </w:rPr>
        <w:t>Rue, allée</w:t>
      </w:r>
      <w:r w:rsidR="009B6CCA">
        <w:rPr>
          <w:rFonts w:cstheme="minorHAnsi"/>
          <w:sz w:val="20"/>
          <w:szCs w:val="20"/>
        </w:rPr>
        <w:t>…</w:t>
      </w:r>
      <w:r w:rsidR="008A0879" w:rsidRPr="00E216D6">
        <w:rPr>
          <w:rFonts w:cstheme="minorHAnsi"/>
          <w:sz w:val="20"/>
          <w:szCs w:val="20"/>
        </w:rPr>
        <w:t> : ______</w:t>
      </w:r>
      <w:r w:rsidR="00232AD8">
        <w:rPr>
          <w:rFonts w:cstheme="minorHAnsi"/>
          <w:sz w:val="20"/>
          <w:szCs w:val="20"/>
        </w:rPr>
        <w:t>______</w:t>
      </w:r>
      <w:r w:rsidR="008A0879" w:rsidRPr="00E216D6">
        <w:rPr>
          <w:rFonts w:cstheme="minorHAnsi"/>
          <w:sz w:val="20"/>
          <w:szCs w:val="20"/>
        </w:rPr>
        <w:t>____________________________________</w:t>
      </w:r>
      <w:r w:rsidR="009B6CCA">
        <w:rPr>
          <w:rFonts w:cstheme="minorHAnsi"/>
          <w:sz w:val="20"/>
          <w:szCs w:val="20"/>
        </w:rPr>
        <w:t>__</w:t>
      </w:r>
      <w:r w:rsidR="008A0879" w:rsidRPr="00E216D6">
        <w:rPr>
          <w:rFonts w:cstheme="minorHAnsi"/>
          <w:sz w:val="20"/>
          <w:szCs w:val="20"/>
        </w:rPr>
        <w:t>_________</w:t>
      </w:r>
      <w:r>
        <w:rPr>
          <w:rFonts w:cstheme="minorHAnsi"/>
          <w:sz w:val="20"/>
          <w:szCs w:val="20"/>
        </w:rPr>
        <w:t>_</w:t>
      </w:r>
      <w:r w:rsidR="008A0879" w:rsidRPr="00E216D6">
        <w:rPr>
          <w:rFonts w:cstheme="minorHAnsi"/>
          <w:sz w:val="20"/>
          <w:szCs w:val="20"/>
        </w:rPr>
        <w:t>____</w:t>
      </w:r>
    </w:p>
    <w:p w:rsidR="008A0879" w:rsidRPr="00E216D6" w:rsidRDefault="008A0879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Code postal : _______________</w:t>
      </w:r>
      <w:r w:rsidR="009B6CCA">
        <w:rPr>
          <w:rFonts w:cstheme="minorHAnsi"/>
          <w:sz w:val="20"/>
          <w:szCs w:val="20"/>
        </w:rPr>
        <w:t xml:space="preserve">_____    </w:t>
      </w:r>
      <w:r w:rsidRPr="00E216D6">
        <w:rPr>
          <w:rFonts w:cstheme="minorHAnsi"/>
          <w:sz w:val="20"/>
          <w:szCs w:val="20"/>
        </w:rPr>
        <w:t>Ville : ______________________________________________________</w:t>
      </w:r>
      <w:r w:rsidR="00BE2E82">
        <w:rPr>
          <w:rFonts w:cstheme="minorHAnsi"/>
          <w:sz w:val="20"/>
          <w:szCs w:val="20"/>
        </w:rPr>
        <w:t>_</w:t>
      </w:r>
      <w:r w:rsidRPr="00E216D6">
        <w:rPr>
          <w:rFonts w:cstheme="minorHAnsi"/>
          <w:sz w:val="20"/>
          <w:szCs w:val="20"/>
        </w:rPr>
        <w:t>_____</w:t>
      </w:r>
    </w:p>
    <w:p w:rsidR="008A0879" w:rsidRPr="00E216D6" w:rsidRDefault="008A0879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Tél</w:t>
      </w:r>
      <w:r w:rsidR="00BE2E82">
        <w:rPr>
          <w:rFonts w:cstheme="minorHAnsi"/>
          <w:sz w:val="20"/>
          <w:szCs w:val="20"/>
        </w:rPr>
        <w:t xml:space="preserve">. fixe </w:t>
      </w:r>
      <w:r w:rsidRPr="00E216D6">
        <w:rPr>
          <w:rFonts w:cstheme="minorHAnsi"/>
          <w:sz w:val="20"/>
          <w:szCs w:val="20"/>
        </w:rPr>
        <w:t>: _________________</w:t>
      </w:r>
      <w:r w:rsidR="00BE2E82">
        <w:rPr>
          <w:rFonts w:cstheme="minorHAnsi"/>
          <w:sz w:val="20"/>
          <w:szCs w:val="20"/>
        </w:rPr>
        <w:t>_</w:t>
      </w:r>
      <w:r w:rsidRPr="00E216D6">
        <w:rPr>
          <w:rFonts w:cstheme="minorHAnsi"/>
          <w:sz w:val="20"/>
          <w:szCs w:val="20"/>
        </w:rPr>
        <w:t>____</w:t>
      </w:r>
      <w:r w:rsidR="00BE2E82">
        <w:rPr>
          <w:rFonts w:cstheme="minorHAnsi"/>
          <w:sz w:val="20"/>
          <w:szCs w:val="20"/>
        </w:rPr>
        <w:t>_____</w:t>
      </w:r>
      <w:r w:rsidRPr="00E216D6">
        <w:rPr>
          <w:rFonts w:cstheme="minorHAnsi"/>
          <w:sz w:val="20"/>
          <w:szCs w:val="20"/>
        </w:rPr>
        <w:t>____</w:t>
      </w:r>
      <w:r w:rsidR="00BE2E82">
        <w:rPr>
          <w:rFonts w:cstheme="minorHAnsi"/>
          <w:sz w:val="20"/>
          <w:szCs w:val="20"/>
        </w:rPr>
        <w:t>____</w:t>
      </w:r>
      <w:r w:rsidRPr="00E216D6">
        <w:rPr>
          <w:rFonts w:cstheme="minorHAnsi"/>
          <w:sz w:val="20"/>
          <w:szCs w:val="20"/>
        </w:rPr>
        <w:t xml:space="preserve">____ </w:t>
      </w:r>
      <w:r w:rsidR="00BE2E82">
        <w:rPr>
          <w:rFonts w:cstheme="minorHAnsi"/>
          <w:sz w:val="20"/>
          <w:szCs w:val="20"/>
        </w:rPr>
        <w:t xml:space="preserve">Tél. portable : </w:t>
      </w:r>
      <w:r w:rsidR="00BE2E82" w:rsidRPr="00E216D6">
        <w:rPr>
          <w:rFonts w:cstheme="minorHAnsi"/>
          <w:sz w:val="20"/>
          <w:szCs w:val="20"/>
        </w:rPr>
        <w:t>__</w:t>
      </w:r>
      <w:r w:rsidR="00BE2E82">
        <w:rPr>
          <w:rFonts w:cstheme="minorHAnsi"/>
          <w:sz w:val="20"/>
          <w:szCs w:val="20"/>
        </w:rPr>
        <w:t>___</w:t>
      </w:r>
      <w:r w:rsidR="00BE2E82" w:rsidRPr="00E216D6">
        <w:rPr>
          <w:rFonts w:cstheme="minorHAnsi"/>
          <w:sz w:val="20"/>
          <w:szCs w:val="20"/>
        </w:rPr>
        <w:t>_</w:t>
      </w:r>
      <w:r w:rsidR="00BE2E82">
        <w:rPr>
          <w:rFonts w:cstheme="minorHAnsi"/>
          <w:sz w:val="20"/>
          <w:szCs w:val="20"/>
        </w:rPr>
        <w:t>______</w:t>
      </w:r>
      <w:r w:rsidR="00BE2E82" w:rsidRPr="00E216D6">
        <w:rPr>
          <w:rFonts w:cstheme="minorHAnsi"/>
          <w:sz w:val="20"/>
          <w:szCs w:val="20"/>
        </w:rPr>
        <w:t>_____________________</w:t>
      </w:r>
      <w:r w:rsidR="00BE2E82">
        <w:rPr>
          <w:rFonts w:cstheme="minorHAnsi"/>
          <w:sz w:val="20"/>
          <w:szCs w:val="20"/>
        </w:rPr>
        <w:t>_</w:t>
      </w:r>
      <w:r w:rsidR="00BE2E82" w:rsidRPr="00E216D6">
        <w:rPr>
          <w:rFonts w:cstheme="minorHAnsi"/>
          <w:sz w:val="20"/>
          <w:szCs w:val="20"/>
        </w:rPr>
        <w:t>_____</w:t>
      </w:r>
    </w:p>
    <w:p w:rsidR="008A0879" w:rsidRPr="00E216D6" w:rsidRDefault="008A0879" w:rsidP="00BE2E8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>E-mail : ___________________________________________________</w:t>
      </w:r>
      <w:r w:rsidR="00BE2E82">
        <w:rPr>
          <w:rFonts w:cstheme="minorHAnsi"/>
          <w:sz w:val="20"/>
          <w:szCs w:val="20"/>
        </w:rPr>
        <w:t>_</w:t>
      </w:r>
      <w:r w:rsidRPr="00E216D6">
        <w:rPr>
          <w:rFonts w:cstheme="minorHAnsi"/>
          <w:sz w:val="20"/>
          <w:szCs w:val="20"/>
        </w:rPr>
        <w:t>_________</w:t>
      </w:r>
      <w:r w:rsidR="00BE2E82">
        <w:rPr>
          <w:rFonts w:cstheme="minorHAnsi"/>
          <w:sz w:val="20"/>
          <w:szCs w:val="20"/>
        </w:rPr>
        <w:t>_</w:t>
      </w:r>
      <w:r w:rsidRPr="00E216D6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_______________________</w:t>
      </w:r>
      <w:r w:rsidR="00BE2E82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</w:t>
      </w:r>
    </w:p>
    <w:p w:rsidR="00CA1B9A" w:rsidRDefault="00CA1B9A" w:rsidP="00A87B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</w:p>
    <w:p w:rsidR="00D673E6" w:rsidRPr="00D673E6" w:rsidRDefault="00D673E6" w:rsidP="00D673E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  <w:color w:val="0070C0"/>
          <w:sz w:val="24"/>
          <w:szCs w:val="20"/>
        </w:rPr>
      </w:pPr>
      <w:r w:rsidRPr="00BB72B3">
        <w:rPr>
          <w:rFonts w:ascii="Arial" w:hAnsi="Arial" w:cs="Arial"/>
          <w:b/>
          <w:color w:val="0070C0"/>
          <w:sz w:val="24"/>
          <w:szCs w:val="20"/>
        </w:rPr>
        <w:t>►</w:t>
      </w:r>
      <w:r>
        <w:rPr>
          <w:rFonts w:cstheme="minorHAnsi"/>
          <w:b/>
          <w:color w:val="0070C0"/>
          <w:sz w:val="24"/>
          <w:szCs w:val="20"/>
          <w:u w:val="single"/>
        </w:rPr>
        <w:t xml:space="preserve">Paroisse de : </w:t>
      </w:r>
      <w:r w:rsidRPr="00E216D6">
        <w:rPr>
          <w:rFonts w:cstheme="minorHAnsi"/>
          <w:sz w:val="20"/>
          <w:szCs w:val="20"/>
        </w:rPr>
        <w:t>________________________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:rsidR="00D673E6" w:rsidRDefault="00D673E6" w:rsidP="00D673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</w:p>
    <w:p w:rsidR="008A0879" w:rsidRPr="00BB72B3" w:rsidRDefault="009725FD" w:rsidP="001378A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  <w:color w:val="0070C0"/>
          <w:sz w:val="24"/>
          <w:szCs w:val="24"/>
          <w:u w:val="single"/>
        </w:rPr>
      </w:pPr>
      <w:r w:rsidRPr="00BB72B3">
        <w:rPr>
          <w:rFonts w:ascii="Arial" w:hAnsi="Arial" w:cs="Arial"/>
          <w:b/>
          <w:color w:val="0070C0"/>
          <w:sz w:val="24"/>
          <w:szCs w:val="24"/>
        </w:rPr>
        <w:t>►</w:t>
      </w:r>
      <w:r w:rsidR="008A0879" w:rsidRPr="00BB72B3">
        <w:rPr>
          <w:rFonts w:cstheme="minorHAnsi"/>
          <w:b/>
          <w:color w:val="0070C0"/>
          <w:sz w:val="24"/>
          <w:szCs w:val="24"/>
          <w:u w:val="single"/>
        </w:rPr>
        <w:t>Personnes à joindre en cas d’urgence pendant le séjour</w:t>
      </w:r>
      <w:r w:rsidR="008A0879" w:rsidRPr="009B6CCA">
        <w:rPr>
          <w:rFonts w:cstheme="minorHAnsi"/>
          <w:b/>
          <w:color w:val="0070C0"/>
          <w:sz w:val="24"/>
          <w:szCs w:val="24"/>
        </w:rPr>
        <w:t> :</w:t>
      </w:r>
    </w:p>
    <w:p w:rsidR="008A0879" w:rsidRPr="00E216D6" w:rsidRDefault="008A0879" w:rsidP="001378A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 xml:space="preserve">Nom </w:t>
      </w:r>
      <w:r w:rsidR="00BE2E82">
        <w:rPr>
          <w:rFonts w:cstheme="minorHAnsi"/>
          <w:sz w:val="20"/>
          <w:szCs w:val="20"/>
        </w:rPr>
        <w:t>et</w:t>
      </w:r>
      <w:r w:rsidRPr="00E216D6">
        <w:rPr>
          <w:rFonts w:cstheme="minorHAnsi"/>
          <w:sz w:val="20"/>
          <w:szCs w:val="20"/>
        </w:rPr>
        <w:t xml:space="preserve"> </w:t>
      </w:r>
      <w:r w:rsidR="00BE2E82">
        <w:rPr>
          <w:rFonts w:cstheme="minorHAnsi"/>
          <w:sz w:val="20"/>
          <w:szCs w:val="20"/>
        </w:rPr>
        <w:t>p</w:t>
      </w:r>
      <w:r w:rsidRPr="00E216D6">
        <w:rPr>
          <w:rFonts w:cstheme="minorHAnsi"/>
          <w:sz w:val="20"/>
          <w:szCs w:val="20"/>
        </w:rPr>
        <w:t>rénom : _________________________________</w:t>
      </w:r>
      <w:r w:rsidR="00BE2E82">
        <w:rPr>
          <w:rFonts w:cstheme="minorHAnsi"/>
          <w:sz w:val="20"/>
          <w:szCs w:val="20"/>
        </w:rPr>
        <w:t>_______</w:t>
      </w:r>
      <w:r w:rsidRPr="00E216D6">
        <w:rPr>
          <w:rFonts w:cstheme="minorHAnsi"/>
          <w:sz w:val="20"/>
          <w:szCs w:val="20"/>
        </w:rPr>
        <w:tab/>
        <w:t>Téléphone :</w:t>
      </w:r>
      <w:r w:rsidR="00BE2E82">
        <w:rPr>
          <w:rFonts w:cstheme="minorHAnsi"/>
          <w:sz w:val="20"/>
          <w:szCs w:val="20"/>
        </w:rPr>
        <w:t xml:space="preserve"> __________________________</w:t>
      </w:r>
    </w:p>
    <w:p w:rsidR="00BE2E82" w:rsidRPr="00E216D6" w:rsidRDefault="00BE2E82" w:rsidP="00BE2E82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0"/>
          <w:szCs w:val="20"/>
        </w:rPr>
      </w:pPr>
      <w:r w:rsidRPr="00E216D6">
        <w:rPr>
          <w:rFonts w:cstheme="minorHAnsi"/>
          <w:sz w:val="20"/>
          <w:szCs w:val="20"/>
        </w:rPr>
        <w:t xml:space="preserve">Nom </w:t>
      </w:r>
      <w:r>
        <w:rPr>
          <w:rFonts w:cstheme="minorHAnsi"/>
          <w:sz w:val="20"/>
          <w:szCs w:val="20"/>
        </w:rPr>
        <w:t>et</w:t>
      </w:r>
      <w:r w:rsidRPr="00E216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E216D6">
        <w:rPr>
          <w:rFonts w:cstheme="minorHAnsi"/>
          <w:sz w:val="20"/>
          <w:szCs w:val="20"/>
        </w:rPr>
        <w:t>rénom : _________________________________</w:t>
      </w:r>
      <w:r>
        <w:rPr>
          <w:rFonts w:cstheme="minorHAnsi"/>
          <w:sz w:val="20"/>
          <w:szCs w:val="20"/>
        </w:rPr>
        <w:t>_______</w:t>
      </w:r>
      <w:r w:rsidRPr="00E216D6">
        <w:rPr>
          <w:rFonts w:cstheme="minorHAnsi"/>
          <w:sz w:val="20"/>
          <w:szCs w:val="20"/>
        </w:rPr>
        <w:tab/>
        <w:t>Téléphone :</w:t>
      </w:r>
      <w:r>
        <w:rPr>
          <w:rFonts w:cstheme="minorHAnsi"/>
          <w:sz w:val="20"/>
          <w:szCs w:val="20"/>
        </w:rPr>
        <w:t xml:space="preserve"> __________________________</w:t>
      </w:r>
    </w:p>
    <w:p w:rsidR="00D74506" w:rsidRDefault="00D74506" w:rsidP="001378A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sz w:val="24"/>
          <w:szCs w:val="20"/>
          <w:u w:val="single"/>
        </w:rPr>
      </w:pPr>
    </w:p>
    <w:p w:rsidR="009555F1" w:rsidRDefault="009555F1" w:rsidP="000666A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24"/>
          <w:szCs w:val="20"/>
          <w:u w:val="single"/>
        </w:rPr>
      </w:pPr>
    </w:p>
    <w:p w:rsidR="009555F1" w:rsidRPr="00F04E07" w:rsidRDefault="009555F1" w:rsidP="000666A0">
      <w:pPr>
        <w:autoSpaceDE w:val="0"/>
        <w:autoSpaceDN w:val="0"/>
        <w:adjustRightInd w:val="0"/>
        <w:spacing w:before="240" w:line="240" w:lineRule="auto"/>
        <w:ind w:left="284"/>
        <w:rPr>
          <w:rFonts w:cstheme="minorHAnsi"/>
          <w:b/>
          <w:color w:val="0070C0"/>
          <w:sz w:val="24"/>
          <w:szCs w:val="20"/>
          <w:u w:val="single"/>
        </w:rPr>
      </w:pPr>
      <w:r w:rsidRPr="00F04E07">
        <w:rPr>
          <w:rFonts w:ascii="Arial" w:hAnsi="Arial" w:cs="Arial"/>
          <w:b/>
          <w:color w:val="0070C0"/>
          <w:sz w:val="24"/>
          <w:szCs w:val="20"/>
        </w:rPr>
        <w:t>►</w:t>
      </w:r>
      <w:r>
        <w:rPr>
          <w:rFonts w:cstheme="minorHAnsi"/>
          <w:b/>
          <w:color w:val="0070C0"/>
          <w:sz w:val="24"/>
          <w:szCs w:val="20"/>
          <w:u w:val="single"/>
        </w:rPr>
        <w:t xml:space="preserve">Nom du responsable de groupe des servants de messe de votre paroisse : </w:t>
      </w:r>
    </w:p>
    <w:p w:rsidR="00D74506" w:rsidRPr="000666A0" w:rsidRDefault="009555F1" w:rsidP="000666A0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cstheme="minorHAnsi"/>
          <w:b/>
          <w:sz w:val="24"/>
          <w:szCs w:val="20"/>
          <w:u w:val="single"/>
        </w:rPr>
      </w:pPr>
      <w:r w:rsidRPr="002708B1">
        <w:rPr>
          <w:rFonts w:cstheme="minorHAnsi"/>
          <w:sz w:val="20"/>
        </w:rPr>
        <w:t>________________________________________________________________________________________________</w:t>
      </w:r>
    </w:p>
    <w:sectPr w:rsidR="00D74506" w:rsidRPr="000666A0" w:rsidSect="00BB72B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99" w:rsidRDefault="00740699">
      <w:pPr>
        <w:spacing w:after="0" w:line="240" w:lineRule="auto"/>
      </w:pPr>
      <w:r>
        <w:separator/>
      </w:r>
    </w:p>
  </w:endnote>
  <w:endnote w:type="continuationSeparator" w:id="0">
    <w:p w:rsidR="00740699" w:rsidRDefault="0074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99" w:rsidRDefault="00740699">
      <w:pPr>
        <w:spacing w:after="0" w:line="240" w:lineRule="auto"/>
      </w:pPr>
      <w:r>
        <w:separator/>
      </w:r>
    </w:p>
  </w:footnote>
  <w:footnote w:type="continuationSeparator" w:id="0">
    <w:p w:rsidR="00740699" w:rsidRDefault="0074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228C"/>
    <w:multiLevelType w:val="hybridMultilevel"/>
    <w:tmpl w:val="9DEC08CA"/>
    <w:lvl w:ilvl="0" w:tplc="5AE0971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2CF9"/>
    <w:multiLevelType w:val="hybridMultilevel"/>
    <w:tmpl w:val="2D6AA8A8"/>
    <w:lvl w:ilvl="0" w:tplc="D3D4E28A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7174"/>
    <w:multiLevelType w:val="hybridMultilevel"/>
    <w:tmpl w:val="9224D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E4584"/>
    <w:multiLevelType w:val="hybridMultilevel"/>
    <w:tmpl w:val="451211BE"/>
    <w:lvl w:ilvl="0" w:tplc="08D65F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3034"/>
    <w:multiLevelType w:val="hybridMultilevel"/>
    <w:tmpl w:val="F280CD1E"/>
    <w:lvl w:ilvl="0" w:tplc="08D65F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4148"/>
    <w:multiLevelType w:val="hybridMultilevel"/>
    <w:tmpl w:val="53CE92C2"/>
    <w:lvl w:ilvl="0" w:tplc="5AE0971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78"/>
    <w:rsid w:val="00022503"/>
    <w:rsid w:val="000666A0"/>
    <w:rsid w:val="000819E5"/>
    <w:rsid w:val="000968C1"/>
    <w:rsid w:val="000A1C4E"/>
    <w:rsid w:val="000C6FCF"/>
    <w:rsid w:val="000D2D2B"/>
    <w:rsid w:val="001017B2"/>
    <w:rsid w:val="00117449"/>
    <w:rsid w:val="001378A6"/>
    <w:rsid w:val="00197D1A"/>
    <w:rsid w:val="001C6F39"/>
    <w:rsid w:val="00232AD8"/>
    <w:rsid w:val="0024289D"/>
    <w:rsid w:val="002708B1"/>
    <w:rsid w:val="00270E49"/>
    <w:rsid w:val="0028631B"/>
    <w:rsid w:val="0029223A"/>
    <w:rsid w:val="00295E23"/>
    <w:rsid w:val="002C79D6"/>
    <w:rsid w:val="00304265"/>
    <w:rsid w:val="003111CB"/>
    <w:rsid w:val="00311668"/>
    <w:rsid w:val="0034565F"/>
    <w:rsid w:val="00380B98"/>
    <w:rsid w:val="0038344D"/>
    <w:rsid w:val="00385E85"/>
    <w:rsid w:val="00401164"/>
    <w:rsid w:val="004B1EE5"/>
    <w:rsid w:val="004C4959"/>
    <w:rsid w:val="004E6073"/>
    <w:rsid w:val="00501ACA"/>
    <w:rsid w:val="00515AB8"/>
    <w:rsid w:val="00541793"/>
    <w:rsid w:val="00567BFE"/>
    <w:rsid w:val="005827AB"/>
    <w:rsid w:val="005A36C0"/>
    <w:rsid w:val="005B43B6"/>
    <w:rsid w:val="00630314"/>
    <w:rsid w:val="0063390A"/>
    <w:rsid w:val="00641825"/>
    <w:rsid w:val="0067242C"/>
    <w:rsid w:val="0067373E"/>
    <w:rsid w:val="00675294"/>
    <w:rsid w:val="006B3A34"/>
    <w:rsid w:val="006C03D2"/>
    <w:rsid w:val="006C460F"/>
    <w:rsid w:val="006D627B"/>
    <w:rsid w:val="006E234C"/>
    <w:rsid w:val="00740699"/>
    <w:rsid w:val="007761EA"/>
    <w:rsid w:val="007A289A"/>
    <w:rsid w:val="007F623A"/>
    <w:rsid w:val="008113E5"/>
    <w:rsid w:val="0082789B"/>
    <w:rsid w:val="008450FB"/>
    <w:rsid w:val="008521FE"/>
    <w:rsid w:val="00863F3D"/>
    <w:rsid w:val="008A0879"/>
    <w:rsid w:val="00904D46"/>
    <w:rsid w:val="00932336"/>
    <w:rsid w:val="009555F1"/>
    <w:rsid w:val="009725FD"/>
    <w:rsid w:val="009B6CCA"/>
    <w:rsid w:val="00A031A5"/>
    <w:rsid w:val="00A14AB6"/>
    <w:rsid w:val="00A16278"/>
    <w:rsid w:val="00A63015"/>
    <w:rsid w:val="00A87B38"/>
    <w:rsid w:val="00AA2D70"/>
    <w:rsid w:val="00AA5953"/>
    <w:rsid w:val="00AB24FB"/>
    <w:rsid w:val="00AB3FEE"/>
    <w:rsid w:val="00AB63AB"/>
    <w:rsid w:val="00AC232E"/>
    <w:rsid w:val="00AC5E75"/>
    <w:rsid w:val="00AD1902"/>
    <w:rsid w:val="00AD1C3E"/>
    <w:rsid w:val="00AD2B34"/>
    <w:rsid w:val="00AE11B3"/>
    <w:rsid w:val="00AF053C"/>
    <w:rsid w:val="00AF208A"/>
    <w:rsid w:val="00B964C9"/>
    <w:rsid w:val="00BB72B3"/>
    <w:rsid w:val="00BC2FB3"/>
    <w:rsid w:val="00BC4969"/>
    <w:rsid w:val="00BC544B"/>
    <w:rsid w:val="00BE2E82"/>
    <w:rsid w:val="00BE66BE"/>
    <w:rsid w:val="00C265A6"/>
    <w:rsid w:val="00C451B8"/>
    <w:rsid w:val="00CA1B9A"/>
    <w:rsid w:val="00CC0ED4"/>
    <w:rsid w:val="00CE58EA"/>
    <w:rsid w:val="00D27B90"/>
    <w:rsid w:val="00D316E1"/>
    <w:rsid w:val="00D34E7C"/>
    <w:rsid w:val="00D40CAE"/>
    <w:rsid w:val="00D553A9"/>
    <w:rsid w:val="00D6347E"/>
    <w:rsid w:val="00D673E6"/>
    <w:rsid w:val="00D74506"/>
    <w:rsid w:val="00DA0408"/>
    <w:rsid w:val="00DB628F"/>
    <w:rsid w:val="00DC0169"/>
    <w:rsid w:val="00DE460B"/>
    <w:rsid w:val="00E216D6"/>
    <w:rsid w:val="00E52870"/>
    <w:rsid w:val="00E53008"/>
    <w:rsid w:val="00E903E5"/>
    <w:rsid w:val="00EC500A"/>
    <w:rsid w:val="00EE4E18"/>
    <w:rsid w:val="00EF0BD9"/>
    <w:rsid w:val="00F02753"/>
    <w:rsid w:val="00F04E07"/>
    <w:rsid w:val="00F1399A"/>
    <w:rsid w:val="00F15870"/>
    <w:rsid w:val="00F267D8"/>
    <w:rsid w:val="00F425EF"/>
    <w:rsid w:val="00F47B4D"/>
    <w:rsid w:val="00F643AA"/>
    <w:rsid w:val="00F65853"/>
    <w:rsid w:val="00FA0A4B"/>
    <w:rsid w:val="00FA27A4"/>
    <w:rsid w:val="00FB03F5"/>
    <w:rsid w:val="00FB130C"/>
    <w:rsid w:val="00FC57F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09A98-7E88-4ED7-AEFA-BA5A66E2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0A1C4E"/>
    <w:pPr>
      <w:ind w:left="720"/>
      <w:contextualSpacing/>
    </w:pPr>
  </w:style>
  <w:style w:type="character" w:styleId="Lienhypertexte">
    <w:name w:val="Hyperlink"/>
    <w:basedOn w:val="Policepardfaut"/>
    <w:rsid w:val="0031166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1B3"/>
  </w:style>
  <w:style w:type="paragraph" w:styleId="Pieddepage">
    <w:name w:val="footer"/>
    <w:basedOn w:val="Normal"/>
    <w:link w:val="PieddepageCar"/>
    <w:unhideWhenUsed/>
    <w:rsid w:val="00AE11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E11B3"/>
  </w:style>
  <w:style w:type="paragraph" w:styleId="Sansinterligne">
    <w:name w:val="No Spacing"/>
    <w:link w:val="SansinterligneCar"/>
    <w:uiPriority w:val="1"/>
    <w:qFormat/>
    <w:rsid w:val="00AE11B3"/>
    <w:pPr>
      <w:spacing w:after="0" w:line="36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11B3"/>
    <w:rPr>
      <w:rFonts w:eastAsiaTheme="minorEastAsia"/>
      <w:lang w:eastAsia="fr-FR"/>
    </w:rPr>
  </w:style>
  <w:style w:type="table" w:styleId="Grilledutableau">
    <w:name w:val="Table Grid"/>
    <w:basedOn w:val="TableauNormal"/>
    <w:rsid w:val="009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</dc:creator>
  <cp:keywords/>
  <dc:description/>
  <cp:lastModifiedBy>Fanny NAIT LHADJ</cp:lastModifiedBy>
  <cp:revision>5</cp:revision>
  <cp:lastPrinted>2020-01-23T10:05:00Z</cp:lastPrinted>
  <dcterms:created xsi:type="dcterms:W3CDTF">2020-10-05T13:26:00Z</dcterms:created>
  <dcterms:modified xsi:type="dcterms:W3CDTF">2020-10-08T08:50:00Z</dcterms:modified>
</cp:coreProperties>
</file>